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A96E10">
        <w:rPr>
          <w:rFonts w:ascii="Times New Roman" w:hAnsi="Times New Roman" w:cs="Times New Roman"/>
          <w:b/>
          <w:color w:val="FF0000"/>
          <w:sz w:val="24"/>
          <w:szCs w:val="24"/>
        </w:rPr>
        <w:t>December 7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2022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A96E10">
        <w:rPr>
          <w:rFonts w:ascii="Times New Roman" w:hAnsi="Times New Roman" w:cs="Times New Roman"/>
          <w:sz w:val="24"/>
          <w:szCs w:val="24"/>
        </w:rPr>
        <w:t>October 5</w:t>
      </w:r>
      <w:r w:rsidR="00403892">
        <w:rPr>
          <w:rFonts w:ascii="Times New Roman" w:hAnsi="Times New Roman" w:cs="Times New Roman"/>
          <w:sz w:val="24"/>
          <w:szCs w:val="24"/>
        </w:rPr>
        <w:t>, 2022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50E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Wayne)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D350E" w:rsidRPr="00CD350E" w:rsidRDefault="009219C6" w:rsidP="00CD350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Possible Dec. presentation: </w:t>
      </w:r>
      <w:r w:rsidR="00CD350E" w:rsidRPr="00CD350E">
        <w:rPr>
          <w:rFonts w:ascii="Times New Roman" w:hAnsi="Times New Roman" w:cs="Times New Roman"/>
          <w:sz w:val="24"/>
          <w:szCs w:val="24"/>
        </w:rPr>
        <w:t>CVPD SRO Jeff Pizzi, Student Silent Witness proposal</w:t>
      </w:r>
    </w:p>
    <w:p w:rsidR="00CD350E" w:rsidRPr="00CD350E" w:rsidRDefault="00CD350E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1B763C" w:rsidRPr="002F1B8A" w:rsidRDefault="004722FA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A5CB4">
        <w:rPr>
          <w:rFonts w:ascii="Times New Roman" w:hAnsi="Times New Roman" w:cs="Times New Roman"/>
          <w:sz w:val="24"/>
          <w:szCs w:val="24"/>
        </w:rPr>
        <w:t>Procedure</w:t>
      </w:r>
      <w:r w:rsidR="00DA5CB4">
        <w:rPr>
          <w:rFonts w:ascii="Times New Roman" w:hAnsi="Times New Roman" w:cs="Times New Roman"/>
          <w:sz w:val="24"/>
          <w:szCs w:val="24"/>
        </w:rPr>
        <w:t>s</w:t>
      </w:r>
      <w:r w:rsidRPr="00DA5CB4">
        <w:rPr>
          <w:rFonts w:ascii="Times New Roman" w:hAnsi="Times New Roman" w:cs="Times New Roman"/>
          <w:sz w:val="24"/>
          <w:szCs w:val="24"/>
        </w:rPr>
        <w:t xml:space="preserve"> M</w:t>
      </w:r>
      <w:r w:rsidR="00DA5CB4">
        <w:rPr>
          <w:rFonts w:ascii="Times New Roman" w:hAnsi="Times New Roman" w:cs="Times New Roman"/>
          <w:sz w:val="24"/>
          <w:szCs w:val="24"/>
        </w:rPr>
        <w:t>anual</w:t>
      </w:r>
      <w:r w:rsidR="00403892">
        <w:rPr>
          <w:rFonts w:ascii="Times New Roman" w:hAnsi="Times New Roman" w:cs="Times New Roman"/>
          <w:sz w:val="24"/>
          <w:szCs w:val="24"/>
        </w:rPr>
        <w:t xml:space="preserve"> (Financial </w:t>
      </w:r>
      <w:proofErr w:type="gramStart"/>
      <w:r w:rsidR="00403892">
        <w:rPr>
          <w:rFonts w:ascii="Times New Roman" w:hAnsi="Times New Roman" w:cs="Times New Roman"/>
          <w:sz w:val="24"/>
          <w:szCs w:val="24"/>
        </w:rPr>
        <w:t>Committee)</w:t>
      </w:r>
      <w:r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="001B76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AD07CC">
        <w:rPr>
          <w:rFonts w:ascii="Times New Roman" w:hAnsi="Times New Roman" w:cs="Times New Roman"/>
          <w:sz w:val="24"/>
          <w:szCs w:val="24"/>
        </w:rPr>
        <w:t>Possible Actio</w:t>
      </w:r>
      <w:r w:rsidR="002F1B8A">
        <w:rPr>
          <w:rFonts w:ascii="Times New Roman" w:hAnsi="Times New Roman" w:cs="Times New Roman"/>
          <w:sz w:val="24"/>
          <w:szCs w:val="24"/>
        </w:rPr>
        <w:t xml:space="preserve">n     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F1B8A">
        <w:rPr>
          <w:rFonts w:ascii="Times New Roman" w:hAnsi="Times New Roman" w:cs="Times New Roman"/>
          <w:sz w:val="24"/>
          <w:szCs w:val="24"/>
        </w:rPr>
        <w:t xml:space="preserve">. </w:t>
      </w:r>
      <w:r w:rsidR="00AD07CC" w:rsidRPr="002F1B8A">
        <w:rPr>
          <w:rFonts w:ascii="Times New Roman" w:hAnsi="Times New Roman" w:cs="Times New Roman"/>
          <w:sz w:val="24"/>
          <w:szCs w:val="24"/>
        </w:rPr>
        <w:t>Potential Recommendation for Hiring Consultant for this (Wayne/Cindy)</w:t>
      </w:r>
      <w:r w:rsidR="001B763C" w:rsidRPr="002F1B8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B06156" w:rsidRPr="002F1B8A" w:rsidRDefault="001B763C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sz w:val="24"/>
          <w:szCs w:val="24"/>
        </w:rPr>
        <w:t>CVHS Unified Sports Presentation</w:t>
      </w:r>
    </w:p>
    <w:p w:rsidR="00AD07CC" w:rsidRDefault="00B06156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Annual Conflict of Interest Declaration (Cindy)</w:t>
      </w:r>
      <w:r w:rsidR="004722FA" w:rsidRPr="008D110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D350E" w:rsidRDefault="00AD07CC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Annual Election of Board Officers (Wayne)</w:t>
      </w:r>
      <w:r w:rsidR="004722FA" w:rsidRPr="008D11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E30F2" w:rsidRPr="0045456D" w:rsidRDefault="004F1805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>
        <w:rPr>
          <w:rFonts w:ascii="Times New Roman" w:hAnsi="Times New Roman" w:cs="Times New Roman"/>
          <w:sz w:val="24"/>
          <w:szCs w:val="24"/>
        </w:rPr>
        <w:t>Alex</w:t>
      </w:r>
      <w:r w:rsidR="0035575F" w:rsidRPr="002D7206"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DA5CB4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2D7206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2D7206">
        <w:rPr>
          <w:rFonts w:ascii="Times New Roman" w:hAnsi="Times New Roman" w:cs="Times New Roman"/>
          <w:sz w:val="24"/>
          <w:szCs w:val="24"/>
        </w:rPr>
        <w:t>Collection-</w:t>
      </w:r>
      <w:r w:rsidR="008D11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3940E2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1B763C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D1102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B763C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6D4703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>
        <w:rPr>
          <w:rFonts w:ascii="Times New Roman" w:hAnsi="Times New Roman" w:cs="Times New Roman"/>
          <w:b/>
          <w:color w:val="FF0000"/>
          <w:sz w:val="24"/>
          <w:szCs w:val="24"/>
        </w:rPr>
        <w:t>22</w:t>
      </w:r>
      <w:r w:rsidR="00826AEF">
        <w:rPr>
          <w:rFonts w:ascii="Times New Roman" w:hAnsi="Times New Roman" w:cs="Times New Roman"/>
          <w:sz w:val="24"/>
          <w:szCs w:val="24"/>
        </w:rPr>
        <w:t>, 8:45</w:t>
      </w:r>
      <w:r w:rsidR="00BF039A" w:rsidRPr="002D7206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2D7206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1B763C">
        <w:rPr>
          <w:rFonts w:ascii="Times New Roman" w:hAnsi="Times New Roman" w:cs="Times New Roman"/>
          <w:b/>
          <w:color w:val="FF0000"/>
          <w:sz w:val="24"/>
          <w:szCs w:val="24"/>
        </w:rPr>
        <w:t>This is BIG sort.</w:t>
      </w:r>
    </w:p>
    <w:p w:rsidR="0045456D" w:rsidRPr="0045456D" w:rsidRDefault="00826AEF" w:rsidP="005278AD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45456D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>p.4</w:t>
      </w:r>
      <w:proofErr w:type="gramEnd"/>
      <w:r w:rsidR="00AD07CC">
        <w:rPr>
          <w:rFonts w:ascii="Times New Roman" w:hAnsi="Times New Roman" w:cs="Times New Roman"/>
          <w:sz w:val="24"/>
          <w:szCs w:val="24"/>
        </w:rPr>
        <w:t>-5</w:t>
      </w:r>
    </w:p>
    <w:p w:rsidR="009713B6" w:rsidRDefault="009713B6" w:rsidP="009713B6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9713B6" w:rsidRPr="009713B6" w:rsidRDefault="009713B6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13B6">
        <w:rPr>
          <w:rFonts w:ascii="Times New Roman" w:hAnsi="Times New Roman" w:cs="Times New Roman"/>
          <w:b/>
          <w:sz w:val="24"/>
          <w:szCs w:val="24"/>
        </w:rPr>
        <w:t>National School Lunch Program</w:t>
      </w:r>
    </w:p>
    <w:p w:rsidR="007A3715" w:rsidRDefault="001B763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Updates</w:t>
      </w:r>
      <w:r w:rsidR="00826AEF">
        <w:rPr>
          <w:rFonts w:ascii="Times New Roman" w:hAnsi="Times New Roman" w:cs="Times New Roman"/>
          <w:sz w:val="24"/>
          <w:szCs w:val="24"/>
        </w:rPr>
        <w:t xml:space="preserve"> (Ben)</w:t>
      </w:r>
    </w:p>
    <w:p w:rsidR="00DA5CB4" w:rsidRPr="00DA5CB4" w:rsidRDefault="00DA5CB4" w:rsidP="00DA5CB4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1B763C" w:rsidRPr="00AD07CC" w:rsidRDefault="00543A69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 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1B763C">
        <w:rPr>
          <w:rFonts w:ascii="Times New Roman" w:hAnsi="Times New Roman" w:cs="Times New Roman"/>
          <w:sz w:val="24"/>
          <w:szCs w:val="24"/>
        </w:rPr>
        <w:t>Sara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p.6</w:t>
      </w:r>
      <w:proofErr w:type="gramEnd"/>
      <w:r w:rsidR="00AD07CC">
        <w:rPr>
          <w:rFonts w:ascii="Times New Roman" w:hAnsi="Times New Roman" w:cs="Times New Roman"/>
          <w:sz w:val="24"/>
          <w:szCs w:val="24"/>
        </w:rPr>
        <w:t>-20</w:t>
      </w:r>
    </w:p>
    <w:p w:rsidR="000D3E12" w:rsidRPr="001B763C" w:rsidRDefault="001B763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990 Updates </w:t>
      </w:r>
      <w:r w:rsidR="00AD07CC">
        <w:rPr>
          <w:rFonts w:ascii="Times New Roman" w:hAnsi="Times New Roman" w:cs="Times New Roman"/>
          <w:sz w:val="24"/>
          <w:szCs w:val="24"/>
        </w:rPr>
        <w:t>(Attachment D</w:t>
      </w:r>
      <w:proofErr w:type="gramStart"/>
      <w:r w:rsidR="00AD07CC">
        <w:rPr>
          <w:rFonts w:ascii="Times New Roman" w:hAnsi="Times New Roman" w:cs="Times New Roman"/>
          <w:sz w:val="24"/>
          <w:szCs w:val="24"/>
        </w:rPr>
        <w:t xml:space="preserve">)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Tony/Wayne)</w:t>
      </w:r>
      <w:r w:rsidR="000D3E12">
        <w:rPr>
          <w:rFonts w:ascii="Times New Roman" w:hAnsi="Times New Roman" w:cs="Times New Roman"/>
          <w:sz w:val="24"/>
          <w:szCs w:val="24"/>
        </w:rPr>
        <w:t xml:space="preserve"> </w:t>
      </w:r>
      <w:r w:rsidR="000D3E12" w:rsidRPr="008D1102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>p. 21-44</w:t>
      </w:r>
      <w:r w:rsidR="000D3E12" w:rsidRPr="008D1102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032498" w:rsidRPr="00AD07CC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 xml:space="preserve">(Attachment </w:t>
      </w:r>
      <w:r w:rsidR="001B763C">
        <w:rPr>
          <w:rFonts w:ascii="Times New Roman" w:hAnsi="Times New Roman" w:cs="Times New Roman"/>
          <w:sz w:val="24"/>
          <w:szCs w:val="24"/>
        </w:rPr>
        <w:t>E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  <w:r w:rsidR="00AD07CC">
        <w:rPr>
          <w:sz w:val="24"/>
          <w:szCs w:val="24"/>
        </w:rPr>
        <w:t>p. 45-52</w:t>
      </w:r>
    </w:p>
    <w:p w:rsidR="00AD07CC" w:rsidRPr="005B4DE6" w:rsidRDefault="00AD07C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Ledger (Attachment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 (Tony/Wayne)</w:t>
      </w:r>
      <w:r>
        <w:rPr>
          <w:rFonts w:ascii="Times New Roman" w:hAnsi="Times New Roman" w:cs="Times New Roman"/>
          <w:sz w:val="24"/>
          <w:szCs w:val="24"/>
        </w:rPr>
        <w:t xml:space="preserve"> p.53</w:t>
      </w:r>
      <w:r w:rsidR="007554B4">
        <w:rPr>
          <w:rFonts w:ascii="Times New Roman" w:hAnsi="Times New Roman" w:cs="Times New Roman"/>
          <w:sz w:val="24"/>
          <w:szCs w:val="24"/>
        </w:rPr>
        <w:t>-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CD350E" w:rsidRPr="00CD350E" w:rsidRDefault="003557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Homeless Program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CD350E" w:rsidRPr="00CD350E" w:rsidRDefault="00CD350E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127 Bags of Hope</w:t>
      </w:r>
    </w:p>
    <w:p w:rsidR="00CD350E" w:rsidRPr="00CD350E" w:rsidRDefault="00CD350E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Stocking Stuffer Store</w:t>
      </w:r>
    </w:p>
    <w:p w:rsidR="00CD350E" w:rsidRPr="00CD350E" w:rsidRDefault="00CD350E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Hams</w:t>
      </w:r>
      <w:r w:rsidR="001B763C">
        <w:rPr>
          <w:rFonts w:ascii="Times New Roman" w:hAnsi="Times New Roman" w:cs="Times New Roman"/>
          <w:sz w:val="24"/>
          <w:szCs w:val="24"/>
        </w:rPr>
        <w:t xml:space="preserve"> (Action Required)</w:t>
      </w:r>
    </w:p>
    <w:p w:rsidR="00B72450" w:rsidRPr="00CD350E" w:rsidRDefault="00CD350E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>Thanksg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D350E">
        <w:rPr>
          <w:rFonts w:ascii="Times New Roman" w:hAnsi="Times New Roman" w:cs="Times New Roman"/>
          <w:sz w:val="24"/>
          <w:szCs w:val="24"/>
        </w:rPr>
        <w:t>ving Meals funding pass-through</w:t>
      </w:r>
      <w:r w:rsidR="002E7ED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1B763C">
        <w:rPr>
          <w:rFonts w:ascii="Times New Roman" w:hAnsi="Times New Roman" w:cs="Times New Roman"/>
          <w:sz w:val="24"/>
          <w:szCs w:val="24"/>
        </w:rPr>
        <w:t xml:space="preserve">updates </w:t>
      </w:r>
      <w:r w:rsidR="002E7ED9"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8D1102" w:rsidRPr="008D1102" w:rsidRDefault="008D1102" w:rsidP="008D110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EA2BD9" w:rsidRPr="00CA483C" w:rsidRDefault="0045456D" w:rsidP="002F1B8A">
      <w:pPr>
        <w:pStyle w:val="ListParagraph"/>
        <w:numPr>
          <w:ilvl w:val="1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A483C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CA483C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CA483C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2E5BBF" w:rsidRPr="00CA483C">
        <w:rPr>
          <w:rFonts w:ascii="Times New Roman" w:hAnsi="Times New Roman" w:cs="Times New Roman"/>
          <w:sz w:val="24"/>
          <w:szCs w:val="24"/>
        </w:rPr>
        <w:t>Cindy)</w:t>
      </w:r>
      <w:r w:rsidRPr="00CA483C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CA483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5278AD" w:rsidRPr="00CA483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5278AD" w:rsidRPr="00CA483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F1B8A">
        <w:rPr>
          <w:rFonts w:ascii="Times New Roman" w:hAnsi="Times New Roman" w:cs="Times New Roman"/>
          <w:sz w:val="24"/>
          <w:szCs w:val="24"/>
        </w:rPr>
        <w:t>.</w:t>
      </w:r>
      <w:r w:rsidR="005278AD" w:rsidRPr="00CA483C">
        <w:rPr>
          <w:rFonts w:ascii="Times New Roman" w:hAnsi="Times New Roman" w:cs="Times New Roman"/>
          <w:sz w:val="24"/>
          <w:szCs w:val="24"/>
        </w:rPr>
        <w:t xml:space="preserve"> </w:t>
      </w:r>
      <w:r w:rsidR="001B763C">
        <w:rPr>
          <w:rFonts w:ascii="Times New Roman" w:hAnsi="Times New Roman" w:cs="Times New Roman"/>
          <w:sz w:val="24"/>
          <w:szCs w:val="24"/>
        </w:rPr>
        <w:t>Resignation:  Debra Mathewson</w:t>
      </w:r>
    </w:p>
    <w:p w:rsidR="008D1102" w:rsidRPr="008D1102" w:rsidRDefault="008D1102" w:rsidP="008D110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5278AD" w:rsidRDefault="008D110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lastRenderedPageBreak/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D1102">
        <w:rPr>
          <w:rFonts w:ascii="Times New Roman" w:hAnsi="Times New Roman" w:cs="Times New Roman"/>
          <w:sz w:val="24"/>
          <w:szCs w:val="24"/>
        </w:rPr>
        <w:t>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9B1D06" w:rsidRPr="008D110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2E7ED9" w:rsidRPr="002E7ED9">
        <w:rPr>
          <w:rFonts w:ascii="Times New Roman" w:hAnsi="Times New Roman" w:cs="Times New Roman"/>
          <w:sz w:val="24"/>
          <w:szCs w:val="24"/>
        </w:rPr>
        <w:t>.</w:t>
      </w:r>
      <w:r w:rsidR="002A189C">
        <w:rPr>
          <w:rFonts w:ascii="Times New Roman" w:hAnsi="Times New Roman" w:cs="Times New Roman"/>
          <w:sz w:val="24"/>
          <w:szCs w:val="24"/>
        </w:rPr>
        <w:t xml:space="preserve"> </w:t>
      </w:r>
      <w:r w:rsidRPr="002E7ED9">
        <w:rPr>
          <w:rFonts w:ascii="Times New Roman" w:hAnsi="Times New Roman" w:cs="Times New Roman"/>
          <w:sz w:val="24"/>
          <w:szCs w:val="24"/>
        </w:rPr>
        <w:t>Teacher Support (Laurie)</w:t>
      </w:r>
      <w:r w:rsidR="005278AD" w:rsidRPr="005278A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278AD" w:rsidRPr="005278AD" w:rsidRDefault="005278AD" w:rsidP="005278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4725F" w:rsidRPr="00E4725F" w:rsidRDefault="005278AD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sz w:val="24"/>
          <w:szCs w:val="24"/>
        </w:rPr>
        <w:t xml:space="preserve"> </w:t>
      </w:r>
      <w:r w:rsidRPr="005278AD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</w:t>
      </w:r>
      <w:r w:rsidRPr="005278AD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Pr="005278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5278AD">
        <w:rPr>
          <w:rFonts w:ascii="Times New Roman" w:hAnsi="Times New Roman" w:cs="Times New Roman"/>
          <w:sz w:val="24"/>
          <w:szCs w:val="24"/>
        </w:rPr>
        <w:t>. Athletics</w:t>
      </w:r>
      <w:proofErr w:type="gramStart"/>
      <w:r w:rsidRPr="005278A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5278AD">
        <w:rPr>
          <w:rFonts w:ascii="Times New Roman" w:hAnsi="Times New Roman" w:cs="Times New Roman"/>
          <w:sz w:val="24"/>
          <w:szCs w:val="24"/>
        </w:rPr>
        <w:t xml:space="preserve">Marty) </w:t>
      </w:r>
      <w:r w:rsidR="00E472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2F1B8A">
        <w:rPr>
          <w:rFonts w:ascii="Times New Roman" w:hAnsi="Times New Roman" w:cs="Times New Roman"/>
          <w:sz w:val="24"/>
          <w:szCs w:val="24"/>
        </w:rPr>
        <w:t>ii</w:t>
      </w:r>
      <w:r w:rsidR="00E4725F">
        <w:rPr>
          <w:rFonts w:ascii="Times New Roman" w:hAnsi="Times New Roman" w:cs="Times New Roman"/>
          <w:sz w:val="24"/>
          <w:szCs w:val="24"/>
        </w:rPr>
        <w:t>. Adopt a Hurdle update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2462E" w:rsidRPr="001B763C" w:rsidRDefault="001B763C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B763C">
        <w:rPr>
          <w:rFonts w:ascii="Times New Roman" w:hAnsi="Times New Roman" w:cs="Times New Roman"/>
          <w:sz w:val="24"/>
          <w:szCs w:val="24"/>
          <w:u w:val="single"/>
        </w:rPr>
        <w:t>Action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>. Ratify the Offering of Denise Pearson, CVEF Scholarship, Lorna D. Street Memorial Scholarship, Jeff Champ Farmer’s Agency Scholarship</w:t>
      </w:r>
      <w:r w:rsidR="005278AD" w:rsidRPr="001B763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D1102" w:rsidRPr="001B763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p w:rsidR="0032462E" w:rsidRPr="0032462E" w:rsidRDefault="0032462E" w:rsidP="0032462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32462E" w:rsidRDefault="00403892" w:rsidP="0032462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2462E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32462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1B763C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1, 2023</w:t>
      </w:r>
      <w:r w:rsidR="002E7E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2F1B8A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  <w:bookmarkStart w:id="0" w:name="_GoBack"/>
      <w:bookmarkEnd w:id="0"/>
    </w:p>
    <w:sectPr w:rsidR="00651713" w:rsidRPr="002F1B8A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62E2"/>
    <w:rsid w:val="001B763C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3045"/>
    <w:rsid w:val="0032462E"/>
    <w:rsid w:val="00324DCD"/>
    <w:rsid w:val="003256B6"/>
    <w:rsid w:val="00330AD5"/>
    <w:rsid w:val="0033569A"/>
    <w:rsid w:val="0035575F"/>
    <w:rsid w:val="003940E2"/>
    <w:rsid w:val="00403892"/>
    <w:rsid w:val="004131A1"/>
    <w:rsid w:val="00415752"/>
    <w:rsid w:val="0045456D"/>
    <w:rsid w:val="004722FA"/>
    <w:rsid w:val="00482E74"/>
    <w:rsid w:val="004A112C"/>
    <w:rsid w:val="004A3AC2"/>
    <w:rsid w:val="004C3F3A"/>
    <w:rsid w:val="004F1805"/>
    <w:rsid w:val="004F6ADD"/>
    <w:rsid w:val="005278AD"/>
    <w:rsid w:val="005359DA"/>
    <w:rsid w:val="00543A69"/>
    <w:rsid w:val="00547B4F"/>
    <w:rsid w:val="0056587C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7201C2"/>
    <w:rsid w:val="007425DC"/>
    <w:rsid w:val="007554B4"/>
    <w:rsid w:val="00757B48"/>
    <w:rsid w:val="007A09BC"/>
    <w:rsid w:val="007A3715"/>
    <w:rsid w:val="008019F9"/>
    <w:rsid w:val="008265FF"/>
    <w:rsid w:val="00826AEF"/>
    <w:rsid w:val="00850ECA"/>
    <w:rsid w:val="008A3ABF"/>
    <w:rsid w:val="008D1102"/>
    <w:rsid w:val="008D25C4"/>
    <w:rsid w:val="008D3CBA"/>
    <w:rsid w:val="009026D4"/>
    <w:rsid w:val="009219C6"/>
    <w:rsid w:val="009233AE"/>
    <w:rsid w:val="00925C81"/>
    <w:rsid w:val="00931B30"/>
    <w:rsid w:val="009447B2"/>
    <w:rsid w:val="00951367"/>
    <w:rsid w:val="00954615"/>
    <w:rsid w:val="0096079E"/>
    <w:rsid w:val="009713B6"/>
    <w:rsid w:val="009B1D06"/>
    <w:rsid w:val="009C7BF2"/>
    <w:rsid w:val="009D57E8"/>
    <w:rsid w:val="00A94A09"/>
    <w:rsid w:val="00A96E10"/>
    <w:rsid w:val="00AA3CAD"/>
    <w:rsid w:val="00AA7C34"/>
    <w:rsid w:val="00AD07CC"/>
    <w:rsid w:val="00B06156"/>
    <w:rsid w:val="00B5617A"/>
    <w:rsid w:val="00B72450"/>
    <w:rsid w:val="00BC3325"/>
    <w:rsid w:val="00BE08D1"/>
    <w:rsid w:val="00BF039A"/>
    <w:rsid w:val="00C66D6A"/>
    <w:rsid w:val="00C674C1"/>
    <w:rsid w:val="00CA483C"/>
    <w:rsid w:val="00CD350E"/>
    <w:rsid w:val="00CE30F2"/>
    <w:rsid w:val="00D4355C"/>
    <w:rsid w:val="00D660EA"/>
    <w:rsid w:val="00DA5CB4"/>
    <w:rsid w:val="00DB4411"/>
    <w:rsid w:val="00DE40E8"/>
    <w:rsid w:val="00E02892"/>
    <w:rsid w:val="00E4725F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1D667BA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3</cp:revision>
  <cp:lastPrinted>2022-12-06T16:59:00Z</cp:lastPrinted>
  <dcterms:created xsi:type="dcterms:W3CDTF">2022-12-06T17:31:00Z</dcterms:created>
  <dcterms:modified xsi:type="dcterms:W3CDTF">2022-12-06T17:35:00Z</dcterms:modified>
</cp:coreProperties>
</file>